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708" w:rsidRDefault="00E56CC1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r w:rsidR="0033370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333708" w:rsidRDefault="00333708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Родной (татарский) язык</w:t>
      </w:r>
    </w:p>
    <w:p w:rsidR="00333708" w:rsidRDefault="00A434AC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</w:t>
      </w:r>
      <w:r w:rsidR="00C11054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="00333708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BD2AFD" w:rsidRDefault="00BD2AFD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0C63" w:rsidRPr="00182611" w:rsidRDefault="00BD2AFD" w:rsidP="0033370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Тема</w:t>
      </w:r>
      <w:r w:rsidR="00C11054">
        <w:rPr>
          <w:rFonts w:ascii="Times New Roman" w:hAnsi="Times New Roman" w:cs="Times New Roman"/>
          <w:sz w:val="24"/>
          <w:szCs w:val="24"/>
          <w:lang w:val="tt-RU"/>
        </w:rPr>
        <w:t>: Эндә</w:t>
      </w:r>
      <w:r w:rsidR="00182611">
        <w:rPr>
          <w:rFonts w:ascii="Times New Roman" w:hAnsi="Times New Roman" w:cs="Times New Roman"/>
          <w:sz w:val="24"/>
          <w:szCs w:val="24"/>
          <w:lang w:val="tt-RU"/>
        </w:rPr>
        <w:t>ш сүзләр.</w:t>
      </w:r>
    </w:p>
    <w:p w:rsidR="00333708" w:rsidRDefault="0019629E" w:rsidP="00BD2AF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9629E">
        <w:rPr>
          <w:rFonts w:ascii="Times New Roman" w:hAnsi="Times New Roman" w:cs="Times New Roman"/>
          <w:sz w:val="24"/>
          <w:szCs w:val="24"/>
          <w:lang w:val="tt-RU"/>
        </w:rPr>
        <w:t xml:space="preserve">Бирем: </w:t>
      </w:r>
    </w:p>
    <w:p w:rsidR="00182611" w:rsidRDefault="000C0290" w:rsidP="00E5611F">
      <w:pPr>
        <w:tabs>
          <w:tab w:val="left" w:pos="5525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C11054">
        <w:rPr>
          <w:rFonts w:ascii="Times New Roman" w:hAnsi="Times New Roman" w:cs="Times New Roman"/>
          <w:sz w:val="24"/>
          <w:szCs w:val="24"/>
          <w:lang w:val="tt-RU"/>
        </w:rPr>
        <w:t>117-119</w:t>
      </w:r>
      <w:r w:rsidR="00182611">
        <w:rPr>
          <w:rFonts w:ascii="Times New Roman" w:hAnsi="Times New Roman" w:cs="Times New Roman"/>
          <w:sz w:val="24"/>
          <w:szCs w:val="24"/>
          <w:lang w:val="tt-RU"/>
        </w:rPr>
        <w:t xml:space="preserve"> битләрдә</w:t>
      </w:r>
      <w:r w:rsidR="00C11054">
        <w:rPr>
          <w:rFonts w:ascii="Times New Roman" w:hAnsi="Times New Roman" w:cs="Times New Roman"/>
          <w:sz w:val="24"/>
          <w:szCs w:val="24"/>
          <w:lang w:val="tt-RU"/>
        </w:rPr>
        <w:t>ге кагыйдәләрне  укып, өйрәнеп, эндә</w:t>
      </w:r>
      <w:r w:rsidR="00182611">
        <w:rPr>
          <w:rFonts w:ascii="Times New Roman" w:hAnsi="Times New Roman" w:cs="Times New Roman"/>
          <w:sz w:val="24"/>
          <w:szCs w:val="24"/>
          <w:lang w:val="tt-RU"/>
        </w:rPr>
        <w:t xml:space="preserve">ш сүзләр белән танышыгыз. </w:t>
      </w:r>
    </w:p>
    <w:p w:rsidR="000C0290" w:rsidRDefault="00C11054" w:rsidP="00E5611F">
      <w:pPr>
        <w:tabs>
          <w:tab w:val="left" w:pos="5525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2.217</w:t>
      </w:r>
      <w:r w:rsidR="00182611">
        <w:rPr>
          <w:rFonts w:ascii="Times New Roman" w:hAnsi="Times New Roman" w:cs="Times New Roman"/>
          <w:sz w:val="24"/>
          <w:szCs w:val="24"/>
          <w:lang w:val="tt-RU"/>
        </w:rPr>
        <w:t xml:space="preserve"> күнегү.</w:t>
      </w:r>
    </w:p>
    <w:p w:rsidR="00182611" w:rsidRDefault="00C11054" w:rsidP="00E5611F">
      <w:pPr>
        <w:tabs>
          <w:tab w:val="left" w:pos="5525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3.219</w:t>
      </w:r>
      <w:r w:rsidR="00182611">
        <w:rPr>
          <w:rFonts w:ascii="Times New Roman" w:hAnsi="Times New Roman" w:cs="Times New Roman"/>
          <w:sz w:val="24"/>
          <w:szCs w:val="24"/>
          <w:lang w:val="tt-RU"/>
        </w:rPr>
        <w:t xml:space="preserve"> күнегү.</w:t>
      </w:r>
    </w:p>
    <w:p w:rsidR="000C0290" w:rsidRDefault="000C0290" w:rsidP="00E5611F">
      <w:pPr>
        <w:tabs>
          <w:tab w:val="left" w:pos="5525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155E4B" w:rsidRPr="00A434AC" w:rsidRDefault="000C0290" w:rsidP="00E5611F">
      <w:pPr>
        <w:tabs>
          <w:tab w:val="left" w:pos="5525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C0290">
        <w:rPr>
          <w:rFonts w:ascii="Times New Roman" w:hAnsi="Times New Roman" w:cs="Times New Roman"/>
          <w:b/>
          <w:sz w:val="24"/>
          <w:szCs w:val="24"/>
          <w:lang w:val="tt-RU"/>
        </w:rPr>
        <w:t>Эшләрне тиешенчә</w:t>
      </w:r>
      <w:r w:rsidR="00C1105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һәм барысын да</w:t>
      </w:r>
      <w:r w:rsidRPr="000C029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эшләгез!</w:t>
      </w:r>
      <w:r w:rsidR="00E5611F" w:rsidRPr="000C0290">
        <w:rPr>
          <w:rFonts w:ascii="Times New Roman" w:hAnsi="Times New Roman" w:cs="Times New Roman"/>
          <w:b/>
          <w:sz w:val="24"/>
          <w:szCs w:val="24"/>
          <w:lang w:val="tt-RU"/>
        </w:rPr>
        <w:tab/>
      </w:r>
    </w:p>
    <w:p w:rsidR="00155E4B" w:rsidRDefault="00155E4B" w:rsidP="0033370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33708" w:rsidRPr="00BD2AFD" w:rsidRDefault="00C80C63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D2A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Эшләрне  </w:t>
      </w:r>
      <w:r w:rsidR="00333708" w:rsidRPr="00BD2A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эл.почта аша  </w:t>
      </w:r>
      <w:hyperlink r:id="rId5" w:history="1">
        <w:r w:rsidR="00333708" w:rsidRPr="00BD2AFD">
          <w:rPr>
            <w:rStyle w:val="a3"/>
            <w:rFonts w:ascii="Times New Roman" w:hAnsi="Times New Roman" w:cs="Times New Roman"/>
            <w:b/>
            <w:sz w:val="24"/>
            <w:szCs w:val="24"/>
            <w:lang w:val="tt-RU"/>
          </w:rPr>
          <w:t>faniya2003@mail.ru</w:t>
        </w:r>
      </w:hyperlink>
      <w:r w:rsidR="00BD2A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җибәрегез</w:t>
      </w:r>
      <w:r w:rsidR="00333708" w:rsidRPr="00BD2AFD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313EC0" w:rsidRPr="00BD2AFD" w:rsidRDefault="00313EC0">
      <w:pPr>
        <w:rPr>
          <w:b/>
          <w:lang w:val="tt-RU"/>
        </w:rPr>
      </w:pPr>
    </w:p>
    <w:sectPr w:rsidR="00313EC0" w:rsidRPr="00BD2AFD" w:rsidSect="00260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8723C"/>
    <w:multiLevelType w:val="hybridMultilevel"/>
    <w:tmpl w:val="22B84B1E"/>
    <w:lvl w:ilvl="0" w:tplc="45D4509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07305E"/>
    <w:multiLevelType w:val="hybridMultilevel"/>
    <w:tmpl w:val="4B9AB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333708"/>
    <w:rsid w:val="00054AED"/>
    <w:rsid w:val="000A79D9"/>
    <w:rsid w:val="000C0290"/>
    <w:rsid w:val="000E66C0"/>
    <w:rsid w:val="00155E4B"/>
    <w:rsid w:val="00182611"/>
    <w:rsid w:val="0019629E"/>
    <w:rsid w:val="001C5E05"/>
    <w:rsid w:val="00214673"/>
    <w:rsid w:val="00313EC0"/>
    <w:rsid w:val="00333708"/>
    <w:rsid w:val="004241DA"/>
    <w:rsid w:val="00727234"/>
    <w:rsid w:val="007851D3"/>
    <w:rsid w:val="007B5E42"/>
    <w:rsid w:val="008A0F87"/>
    <w:rsid w:val="008F4E35"/>
    <w:rsid w:val="00A434AC"/>
    <w:rsid w:val="00AF4631"/>
    <w:rsid w:val="00BD2AFD"/>
    <w:rsid w:val="00C11054"/>
    <w:rsid w:val="00C80C63"/>
    <w:rsid w:val="00CB02FA"/>
    <w:rsid w:val="00E53961"/>
    <w:rsid w:val="00E5611F"/>
    <w:rsid w:val="00E56CC1"/>
    <w:rsid w:val="00E74D46"/>
    <w:rsid w:val="00FE4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370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3370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33708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A0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0F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niya200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2020-04-06T16:39:00Z</dcterms:created>
  <dcterms:modified xsi:type="dcterms:W3CDTF">2020-04-27T10:23:00Z</dcterms:modified>
</cp:coreProperties>
</file>